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561C" w14:textId="4AE330A2" w:rsidR="00C92BFA" w:rsidRDefault="00632EF2" w:rsidP="00463668">
      <w:pPr>
        <w:rPr>
          <w:b/>
          <w:sz w:val="28"/>
          <w:u w:val="single"/>
        </w:rPr>
      </w:pPr>
      <w:r>
        <w:rPr>
          <w:b/>
          <w:sz w:val="28"/>
        </w:rPr>
        <w:t>L</w:t>
      </w:r>
      <w:r w:rsidR="00C92BFA">
        <w:rPr>
          <w:b/>
          <w:sz w:val="28"/>
        </w:rPr>
        <w:t xml:space="preserve">ast time we </w:t>
      </w:r>
      <w:r w:rsidR="00732E77">
        <w:rPr>
          <w:b/>
          <w:sz w:val="28"/>
        </w:rPr>
        <w:t xml:space="preserve">met Mr and Mrs Foster. We </w:t>
      </w:r>
      <w:r w:rsidR="00C92BFA">
        <w:rPr>
          <w:b/>
          <w:sz w:val="28"/>
        </w:rPr>
        <w:t xml:space="preserve">learned that Mrs Foster was scared of being late and that </w:t>
      </w:r>
      <w:r w:rsidR="003370B5">
        <w:rPr>
          <w:b/>
          <w:sz w:val="28"/>
        </w:rPr>
        <w:t xml:space="preserve">she got a twitch </w:t>
      </w:r>
      <w:r w:rsidR="00255C72">
        <w:rPr>
          <w:b/>
          <w:sz w:val="28"/>
        </w:rPr>
        <w:t xml:space="preserve">in her eye </w:t>
      </w:r>
      <w:r w:rsidR="00C92BFA">
        <w:rPr>
          <w:b/>
          <w:sz w:val="28"/>
        </w:rPr>
        <w:t>when she started to worry about being late</w:t>
      </w:r>
      <w:r w:rsidR="003370B5">
        <w:rPr>
          <w:b/>
          <w:sz w:val="28"/>
        </w:rPr>
        <w:t>.</w:t>
      </w:r>
    </w:p>
    <w:p w14:paraId="6BC48BF2" w14:textId="77777777" w:rsidR="00C92BFA" w:rsidRDefault="00C92BFA" w:rsidP="00463668">
      <w:pPr>
        <w:rPr>
          <w:b/>
          <w:sz w:val="28"/>
          <w:u w:val="single"/>
        </w:rPr>
      </w:pPr>
    </w:p>
    <w:p w14:paraId="415015F7" w14:textId="617F4D47" w:rsidR="00463668" w:rsidRDefault="00463668" w:rsidP="00463668">
      <w:pPr>
        <w:rPr>
          <w:sz w:val="28"/>
        </w:rPr>
      </w:pPr>
      <w:r w:rsidRPr="00C92BFA">
        <w:rPr>
          <w:b/>
          <w:sz w:val="28"/>
          <w:u w:val="single"/>
        </w:rPr>
        <w:t>TASK</w:t>
      </w:r>
      <w:r w:rsidRPr="00C92BFA">
        <w:rPr>
          <w:sz w:val="28"/>
        </w:rPr>
        <w:t xml:space="preserve"> – Read the next part of the story</w:t>
      </w:r>
    </w:p>
    <w:p w14:paraId="47053F13" w14:textId="2F8B477E" w:rsidR="007D23A1" w:rsidRDefault="00463668" w:rsidP="00463668">
      <w:pPr>
        <w:rPr>
          <w:i/>
          <w:sz w:val="28"/>
        </w:rPr>
      </w:pPr>
      <w:r w:rsidRPr="004D5296">
        <w:rPr>
          <w:i/>
          <w:sz w:val="28"/>
        </w:rPr>
        <w:t>Mr. Foster</w:t>
      </w:r>
      <w:r w:rsidR="00C92BFA" w:rsidRPr="004D5296">
        <w:rPr>
          <w:i/>
          <w:sz w:val="28"/>
        </w:rPr>
        <w:t xml:space="preserve"> might have been right to be annoy</w:t>
      </w:r>
      <w:r w:rsidR="002222A0" w:rsidRPr="004D5296">
        <w:rPr>
          <w:i/>
          <w:sz w:val="28"/>
        </w:rPr>
        <w:t>ed by Mrs Foster’s</w:t>
      </w:r>
      <w:r w:rsidR="007D23A1" w:rsidRPr="004D5296">
        <w:rPr>
          <w:i/>
          <w:sz w:val="28"/>
        </w:rPr>
        <w:t xml:space="preserve"> behaviour but he had no excuse for making her </w:t>
      </w:r>
      <w:r w:rsidR="00CC7BAC" w:rsidRPr="004D5296">
        <w:rPr>
          <w:i/>
          <w:sz w:val="28"/>
        </w:rPr>
        <w:t>more nervous</w:t>
      </w:r>
      <w:r w:rsidR="007D23A1" w:rsidRPr="004D5296">
        <w:rPr>
          <w:i/>
          <w:sz w:val="28"/>
        </w:rPr>
        <w:t xml:space="preserve"> by keeping her waiting unnecessarily. I can’t be sure that he was making her late on purpose but whenever they had to go anywhere, he was always a minute or two late.</w:t>
      </w:r>
      <w:r w:rsidR="004D5296">
        <w:rPr>
          <w:i/>
          <w:sz w:val="28"/>
        </w:rPr>
        <w:t xml:space="preserve"> And he timed it so perfectly!</w:t>
      </w:r>
      <w:r w:rsidR="007D23A1" w:rsidRPr="004D5296">
        <w:rPr>
          <w:i/>
          <w:sz w:val="28"/>
        </w:rPr>
        <w:t xml:space="preserve"> It was like he was trying to make her suffer </w:t>
      </w:r>
      <w:r w:rsidR="00A03440" w:rsidRPr="004D5296">
        <w:rPr>
          <w:i/>
          <w:sz w:val="28"/>
        </w:rPr>
        <w:t xml:space="preserve">and see how upset she became. </w:t>
      </w:r>
      <w:r w:rsidR="007D23A1" w:rsidRPr="004D5296">
        <w:rPr>
          <w:i/>
          <w:sz w:val="28"/>
        </w:rPr>
        <w:t>And he knew</w:t>
      </w:r>
      <w:r w:rsidRPr="004D5296">
        <w:rPr>
          <w:i/>
          <w:sz w:val="28"/>
        </w:rPr>
        <w:t xml:space="preserve"> that she would never dare to call out and tell him to hurry. He had </w:t>
      </w:r>
      <w:r w:rsidRPr="00E101E4">
        <w:rPr>
          <w:b/>
          <w:i/>
          <w:sz w:val="28"/>
          <w:u w:val="single"/>
        </w:rPr>
        <w:t>disciplined</w:t>
      </w:r>
      <w:r w:rsidRPr="004D5296">
        <w:rPr>
          <w:i/>
          <w:sz w:val="28"/>
        </w:rPr>
        <w:t xml:space="preserve"> her too well for that. </w:t>
      </w:r>
      <w:r w:rsidR="00A03440" w:rsidRPr="004D5296">
        <w:rPr>
          <w:i/>
          <w:sz w:val="28"/>
        </w:rPr>
        <w:t xml:space="preserve">Mr Foster’s behaviour </w:t>
      </w:r>
      <w:r w:rsidR="00ED49DD" w:rsidRPr="004D5296">
        <w:rPr>
          <w:i/>
          <w:sz w:val="28"/>
        </w:rPr>
        <w:t xml:space="preserve">was even more </w:t>
      </w:r>
      <w:r w:rsidR="00A03440" w:rsidRPr="004D5296">
        <w:rPr>
          <w:i/>
          <w:sz w:val="28"/>
        </w:rPr>
        <w:t>strange because Mrs Foster had always been a good and loving wife.</w:t>
      </w:r>
    </w:p>
    <w:p w14:paraId="6E2028B2" w14:textId="1EADFEF8" w:rsidR="00E101E4" w:rsidRDefault="00E101E4" w:rsidP="00463668">
      <w:pPr>
        <w:rPr>
          <w:i/>
          <w:sz w:val="28"/>
        </w:rPr>
      </w:pPr>
    </w:p>
    <w:p w14:paraId="141B290B" w14:textId="79E5FC81" w:rsidR="00E101E4" w:rsidRDefault="00E101E4" w:rsidP="00463668">
      <w:pPr>
        <w:rPr>
          <w:i/>
          <w:sz w:val="28"/>
        </w:rPr>
      </w:pPr>
      <w:r w:rsidRPr="00E101E4">
        <w:rPr>
          <w:b/>
          <w:i/>
          <w:sz w:val="28"/>
          <w:u w:val="single"/>
        </w:rPr>
        <w:t>Discipline</w:t>
      </w:r>
      <w:r>
        <w:rPr>
          <w:i/>
          <w:sz w:val="28"/>
        </w:rPr>
        <w:t xml:space="preserve"> means to train someone to behave a ce</w:t>
      </w:r>
      <w:r w:rsidR="00FF117A">
        <w:rPr>
          <w:i/>
          <w:sz w:val="28"/>
        </w:rPr>
        <w:t xml:space="preserve">rtain why (usually by bullying </w:t>
      </w:r>
      <w:r>
        <w:rPr>
          <w:i/>
          <w:sz w:val="28"/>
        </w:rPr>
        <w:t>them)</w:t>
      </w:r>
    </w:p>
    <w:p w14:paraId="77EB0B0F" w14:textId="77777777" w:rsidR="00E101E4" w:rsidRPr="004D5296" w:rsidRDefault="00E101E4" w:rsidP="00463668">
      <w:pPr>
        <w:rPr>
          <w:i/>
          <w:sz w:val="28"/>
        </w:rPr>
      </w:pPr>
    </w:p>
    <w:p w14:paraId="758F1749" w14:textId="77777777" w:rsidR="00463668" w:rsidRPr="00283DE2" w:rsidRDefault="00463668" w:rsidP="00463668">
      <w:pPr>
        <w:spacing w:line="240" w:lineRule="auto"/>
        <w:rPr>
          <w:sz w:val="24"/>
        </w:rPr>
      </w:pPr>
    </w:p>
    <w:p w14:paraId="4BC03A24" w14:textId="5136E08A" w:rsidR="00463668" w:rsidRPr="00283DE2" w:rsidRDefault="00463668" w:rsidP="00415E8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283DE2">
        <w:rPr>
          <w:sz w:val="24"/>
        </w:rPr>
        <w:t>What is Mr Foster doing to make Mrs Foster’s nerves worse?</w:t>
      </w:r>
    </w:p>
    <w:p w14:paraId="0F4D15C1" w14:textId="77777777" w:rsidR="00451B10" w:rsidRPr="00283DE2" w:rsidRDefault="00451B10" w:rsidP="00415E8C">
      <w:pPr>
        <w:spacing w:line="240" w:lineRule="auto"/>
        <w:rPr>
          <w:sz w:val="24"/>
        </w:rPr>
      </w:pPr>
    </w:p>
    <w:p w14:paraId="28834634" w14:textId="448A2456" w:rsidR="00463668" w:rsidRPr="00283DE2" w:rsidRDefault="00463668" w:rsidP="00415E8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283DE2">
        <w:rPr>
          <w:sz w:val="24"/>
        </w:rPr>
        <w:t xml:space="preserve">Do you think Mr Foster is </w:t>
      </w:r>
      <w:r w:rsidR="00E101E4" w:rsidRPr="00283DE2">
        <w:rPr>
          <w:sz w:val="24"/>
        </w:rPr>
        <w:t xml:space="preserve">making Mrs Foster late </w:t>
      </w:r>
      <w:r w:rsidRPr="00283DE2">
        <w:rPr>
          <w:sz w:val="24"/>
        </w:rPr>
        <w:t>on purpose? Yes/No.</w:t>
      </w:r>
    </w:p>
    <w:p w14:paraId="34B18A40" w14:textId="5FC76553" w:rsidR="00415E8C" w:rsidRPr="00283DE2" w:rsidRDefault="00463668" w:rsidP="00415E8C">
      <w:pPr>
        <w:pStyle w:val="ListParagraph"/>
        <w:spacing w:line="240" w:lineRule="auto"/>
        <w:rPr>
          <w:sz w:val="24"/>
        </w:rPr>
      </w:pPr>
      <w:r w:rsidRPr="00283DE2">
        <w:rPr>
          <w:sz w:val="24"/>
        </w:rPr>
        <w:t>Why do you think this?</w:t>
      </w:r>
    </w:p>
    <w:p w14:paraId="67643B77" w14:textId="650EC0FF" w:rsidR="00451B10" w:rsidRPr="00283DE2" w:rsidRDefault="00451B10" w:rsidP="00283DE2">
      <w:pPr>
        <w:spacing w:line="240" w:lineRule="auto"/>
        <w:rPr>
          <w:sz w:val="24"/>
        </w:rPr>
      </w:pPr>
    </w:p>
    <w:p w14:paraId="24BE12B0" w14:textId="6E6F47EE" w:rsidR="00451B10" w:rsidRPr="00283DE2" w:rsidRDefault="00255C72" w:rsidP="00415E8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283DE2">
        <w:rPr>
          <w:sz w:val="24"/>
        </w:rPr>
        <w:t>Who is in charge in their relationship? Hint: think about the quote below.</w:t>
      </w:r>
    </w:p>
    <w:p w14:paraId="059AABFC" w14:textId="66C16465" w:rsidR="00451B10" w:rsidRPr="00283DE2" w:rsidRDefault="00463668" w:rsidP="00283DE2">
      <w:pPr>
        <w:pStyle w:val="ListParagraph"/>
        <w:spacing w:line="240" w:lineRule="auto"/>
        <w:rPr>
          <w:sz w:val="24"/>
        </w:rPr>
      </w:pPr>
      <w:r w:rsidRPr="00283DE2">
        <w:rPr>
          <w:sz w:val="24"/>
        </w:rPr>
        <w:t>‘she would never dare to call out and tell him to hurry. He had disciplined her too well for that.’</w:t>
      </w:r>
    </w:p>
    <w:p w14:paraId="3E3C9480" w14:textId="77777777" w:rsidR="00463668" w:rsidRPr="00283DE2" w:rsidRDefault="00463668" w:rsidP="00415E8C">
      <w:pPr>
        <w:rPr>
          <w:sz w:val="24"/>
        </w:rPr>
      </w:pPr>
    </w:p>
    <w:p w14:paraId="2021769D" w14:textId="2937E30B" w:rsidR="00415E8C" w:rsidRPr="00283DE2" w:rsidRDefault="00463668" w:rsidP="00415E8C">
      <w:pPr>
        <w:pStyle w:val="ListParagraph"/>
        <w:numPr>
          <w:ilvl w:val="0"/>
          <w:numId w:val="7"/>
        </w:numPr>
        <w:rPr>
          <w:sz w:val="24"/>
        </w:rPr>
      </w:pPr>
      <w:r w:rsidRPr="00283DE2">
        <w:rPr>
          <w:sz w:val="24"/>
        </w:rPr>
        <w:t xml:space="preserve">What kind of person does Mr Foster person seem to be? </w:t>
      </w:r>
    </w:p>
    <w:p w14:paraId="534B889A" w14:textId="4CB249DD" w:rsidR="00415E8C" w:rsidRPr="00283DE2" w:rsidRDefault="00451B10" w:rsidP="00283DE2">
      <w:pPr>
        <w:pStyle w:val="ListParagraph"/>
        <w:rPr>
          <w:b/>
          <w:sz w:val="24"/>
        </w:rPr>
      </w:pPr>
      <w:r w:rsidRPr="00283DE2">
        <w:rPr>
          <w:b/>
          <w:sz w:val="24"/>
        </w:rPr>
        <w:t>Mr Foster is……….I think this because…..</w:t>
      </w:r>
    </w:p>
    <w:p w14:paraId="324C5B2A" w14:textId="77777777" w:rsidR="00637CA4" w:rsidRPr="00283DE2" w:rsidRDefault="00637CA4" w:rsidP="00415E8C">
      <w:pPr>
        <w:ind w:left="360"/>
        <w:rPr>
          <w:sz w:val="24"/>
        </w:rPr>
      </w:pPr>
    </w:p>
    <w:p w14:paraId="561DB8CA" w14:textId="3ED02C98" w:rsidR="00463668" w:rsidRPr="00283DE2" w:rsidRDefault="00463668" w:rsidP="00415E8C">
      <w:pPr>
        <w:pStyle w:val="ListParagraph"/>
        <w:numPr>
          <w:ilvl w:val="0"/>
          <w:numId w:val="7"/>
        </w:numPr>
        <w:rPr>
          <w:sz w:val="24"/>
        </w:rPr>
      </w:pPr>
      <w:r w:rsidRPr="00283DE2">
        <w:rPr>
          <w:sz w:val="24"/>
        </w:rPr>
        <w:t xml:space="preserve">What kind of person does Mrs Foster person seem to be? </w:t>
      </w:r>
    </w:p>
    <w:p w14:paraId="699D9267" w14:textId="2138382A" w:rsidR="00451B10" w:rsidRPr="00283DE2" w:rsidRDefault="00451B10" w:rsidP="00451B10">
      <w:pPr>
        <w:pStyle w:val="ListParagraph"/>
        <w:rPr>
          <w:b/>
          <w:sz w:val="24"/>
        </w:rPr>
      </w:pPr>
      <w:r w:rsidRPr="00283DE2">
        <w:rPr>
          <w:b/>
          <w:sz w:val="24"/>
        </w:rPr>
        <w:t>Mr Foster is……….I think this because…..</w:t>
      </w:r>
    </w:p>
    <w:p w14:paraId="643B79B3" w14:textId="6BC37879" w:rsidR="0079549F" w:rsidRDefault="0079549F" w:rsidP="00463668">
      <w:pPr>
        <w:rPr>
          <w:b/>
          <w:sz w:val="28"/>
        </w:rPr>
      </w:pPr>
    </w:p>
    <w:p w14:paraId="0186797E" w14:textId="04E06ADA" w:rsidR="0079549F" w:rsidRPr="0079549F" w:rsidRDefault="0079549F" w:rsidP="00463668">
      <w:pPr>
        <w:rPr>
          <w:b/>
          <w:sz w:val="32"/>
        </w:rPr>
      </w:pPr>
      <w:hyperlink r:id="rId8" w:history="1">
        <w:r w:rsidRPr="0079549F">
          <w:rPr>
            <w:rStyle w:val="Hyperlink"/>
            <w:b/>
            <w:sz w:val="32"/>
          </w:rPr>
          <w:t>NOW TAKE THIS QUIZ</w:t>
        </w:r>
      </w:hyperlink>
    </w:p>
    <w:p w14:paraId="5590303A" w14:textId="5AB8D31C" w:rsidR="00EB5223" w:rsidRPr="00C92BFA" w:rsidRDefault="00EB5223" w:rsidP="00463668">
      <w:pPr>
        <w:rPr>
          <w:sz w:val="24"/>
        </w:rPr>
      </w:pPr>
      <w:bookmarkStart w:id="0" w:name="_GoBack"/>
      <w:bookmarkEnd w:id="0"/>
    </w:p>
    <w:sectPr w:rsidR="00EB5223" w:rsidRPr="00C92BFA" w:rsidSect="003C4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7F0"/>
    <w:multiLevelType w:val="hybridMultilevel"/>
    <w:tmpl w:val="39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048"/>
    <w:multiLevelType w:val="hybridMultilevel"/>
    <w:tmpl w:val="06C8A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65E6"/>
    <w:multiLevelType w:val="hybridMultilevel"/>
    <w:tmpl w:val="804C8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2BE9"/>
    <w:multiLevelType w:val="hybridMultilevel"/>
    <w:tmpl w:val="3E3A9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7B49"/>
    <w:multiLevelType w:val="hybridMultilevel"/>
    <w:tmpl w:val="032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2551"/>
    <w:multiLevelType w:val="hybridMultilevel"/>
    <w:tmpl w:val="AC92DB52"/>
    <w:lvl w:ilvl="0" w:tplc="4A4802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83944"/>
    <w:multiLevelType w:val="hybridMultilevel"/>
    <w:tmpl w:val="3F8C5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D"/>
    <w:rsid w:val="000B760C"/>
    <w:rsid w:val="000D00ED"/>
    <w:rsid w:val="00102B36"/>
    <w:rsid w:val="0011019A"/>
    <w:rsid w:val="001200F4"/>
    <w:rsid w:val="00135FD7"/>
    <w:rsid w:val="00163D0E"/>
    <w:rsid w:val="00186E29"/>
    <w:rsid w:val="001875DB"/>
    <w:rsid w:val="001F2021"/>
    <w:rsid w:val="00202936"/>
    <w:rsid w:val="00204962"/>
    <w:rsid w:val="00205404"/>
    <w:rsid w:val="002222A0"/>
    <w:rsid w:val="0025261F"/>
    <w:rsid w:val="00255C72"/>
    <w:rsid w:val="00265329"/>
    <w:rsid w:val="00283DE2"/>
    <w:rsid w:val="00294FF3"/>
    <w:rsid w:val="002E11D2"/>
    <w:rsid w:val="003370B5"/>
    <w:rsid w:val="00382F52"/>
    <w:rsid w:val="00395667"/>
    <w:rsid w:val="003C4EAD"/>
    <w:rsid w:val="003F04AA"/>
    <w:rsid w:val="00415E8C"/>
    <w:rsid w:val="00441BD3"/>
    <w:rsid w:val="00451B10"/>
    <w:rsid w:val="00463668"/>
    <w:rsid w:val="00483A65"/>
    <w:rsid w:val="004843B6"/>
    <w:rsid w:val="004A611A"/>
    <w:rsid w:val="004D5296"/>
    <w:rsid w:val="004E1DB8"/>
    <w:rsid w:val="004E6990"/>
    <w:rsid w:val="0051370A"/>
    <w:rsid w:val="0052031F"/>
    <w:rsid w:val="00611FC1"/>
    <w:rsid w:val="006127AE"/>
    <w:rsid w:val="00630B33"/>
    <w:rsid w:val="00632EF2"/>
    <w:rsid w:val="00633D79"/>
    <w:rsid w:val="00635EB8"/>
    <w:rsid w:val="00637CA4"/>
    <w:rsid w:val="00663E94"/>
    <w:rsid w:val="00672D59"/>
    <w:rsid w:val="006A5766"/>
    <w:rsid w:val="00710BCB"/>
    <w:rsid w:val="00732E77"/>
    <w:rsid w:val="007554A8"/>
    <w:rsid w:val="00760B28"/>
    <w:rsid w:val="0077712F"/>
    <w:rsid w:val="00783A70"/>
    <w:rsid w:val="0079047C"/>
    <w:rsid w:val="0079549F"/>
    <w:rsid w:val="007965FA"/>
    <w:rsid w:val="007B3FE0"/>
    <w:rsid w:val="007C7FAB"/>
    <w:rsid w:val="007D23A1"/>
    <w:rsid w:val="007D3EDA"/>
    <w:rsid w:val="008439E9"/>
    <w:rsid w:val="008571A6"/>
    <w:rsid w:val="0086154F"/>
    <w:rsid w:val="00871B65"/>
    <w:rsid w:val="008B3696"/>
    <w:rsid w:val="008D4412"/>
    <w:rsid w:val="008E740D"/>
    <w:rsid w:val="008F1807"/>
    <w:rsid w:val="008F560E"/>
    <w:rsid w:val="008F7CA7"/>
    <w:rsid w:val="008F7F62"/>
    <w:rsid w:val="00920C2E"/>
    <w:rsid w:val="0094350F"/>
    <w:rsid w:val="00957345"/>
    <w:rsid w:val="009611F7"/>
    <w:rsid w:val="009806BA"/>
    <w:rsid w:val="009F7E0D"/>
    <w:rsid w:val="00A03440"/>
    <w:rsid w:val="00A530B0"/>
    <w:rsid w:val="00AA4DB1"/>
    <w:rsid w:val="00AC7EFB"/>
    <w:rsid w:val="00AE2CCF"/>
    <w:rsid w:val="00B57728"/>
    <w:rsid w:val="00BB7C2D"/>
    <w:rsid w:val="00BE36B1"/>
    <w:rsid w:val="00C21B5A"/>
    <w:rsid w:val="00C92BFA"/>
    <w:rsid w:val="00CA118F"/>
    <w:rsid w:val="00CC532F"/>
    <w:rsid w:val="00CC7BAC"/>
    <w:rsid w:val="00D02460"/>
    <w:rsid w:val="00D04882"/>
    <w:rsid w:val="00D06445"/>
    <w:rsid w:val="00D52FA2"/>
    <w:rsid w:val="00D64AC4"/>
    <w:rsid w:val="00D829D0"/>
    <w:rsid w:val="00D93EE2"/>
    <w:rsid w:val="00DB0DCB"/>
    <w:rsid w:val="00DD42E0"/>
    <w:rsid w:val="00E07ECC"/>
    <w:rsid w:val="00E101E4"/>
    <w:rsid w:val="00E11901"/>
    <w:rsid w:val="00E1569E"/>
    <w:rsid w:val="00E3264E"/>
    <w:rsid w:val="00E5671E"/>
    <w:rsid w:val="00E90B33"/>
    <w:rsid w:val="00EB5223"/>
    <w:rsid w:val="00EC764F"/>
    <w:rsid w:val="00ED49DD"/>
    <w:rsid w:val="00ED7FD3"/>
    <w:rsid w:val="00F1401F"/>
    <w:rsid w:val="00F201E7"/>
    <w:rsid w:val="00F22D71"/>
    <w:rsid w:val="00F245FD"/>
    <w:rsid w:val="00F24E25"/>
    <w:rsid w:val="00F47EED"/>
    <w:rsid w:val="00F557B7"/>
    <w:rsid w:val="00F60902"/>
    <w:rsid w:val="00F73D02"/>
    <w:rsid w:val="00F775A8"/>
    <w:rsid w:val="00F80E41"/>
    <w:rsid w:val="00FA27F1"/>
    <w:rsid w:val="00FB5284"/>
    <w:rsid w:val="00FE0C87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D850"/>
  <w15:chartTrackingRefBased/>
  <w15:docId w15:val="{B5451891-DFDE-4D34-81AF-99B3BAB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84"/>
    <w:pPr>
      <w:ind w:left="720"/>
      <w:contextualSpacing/>
    </w:pPr>
  </w:style>
  <w:style w:type="paragraph" w:styleId="NoSpacing">
    <w:name w:val="No Spacing"/>
    <w:uiPriority w:val="1"/>
    <w:qFormat/>
    <w:rsid w:val="00C21B5A"/>
    <w:pPr>
      <w:spacing w:after="0" w:line="240" w:lineRule="auto"/>
    </w:pPr>
  </w:style>
  <w:style w:type="table" w:styleId="TableGrid">
    <w:name w:val="Table Grid"/>
    <w:basedOn w:val="TableNormal"/>
    <w:uiPriority w:val="39"/>
    <w:rsid w:val="00B5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z3XjXy17EC3-HVbUS2fe2wFc90KXR9LiZzknqz6rdhUREo5OVNFQkhQTlg3NE1NUFBBMDlPQVJQNC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BD9F9-ED77-48BD-BCC1-2FE7AF8DB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BAF5B-1393-44F3-A8E6-5E2501C0120D}"/>
</file>

<file path=customXml/itemProps3.xml><?xml version="1.0" encoding="utf-8"?>
<ds:datastoreItem xmlns:ds="http://schemas.openxmlformats.org/officeDocument/2006/customXml" ds:itemID="{42FC2959-32F4-4C43-A5D4-37A6F44F62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Wilkinson</dc:creator>
  <cp:keywords/>
  <dc:description/>
  <cp:lastModifiedBy>Rebecca Baxter</cp:lastModifiedBy>
  <cp:revision>102</cp:revision>
  <dcterms:created xsi:type="dcterms:W3CDTF">2020-05-03T10:55:00Z</dcterms:created>
  <dcterms:modified xsi:type="dcterms:W3CDTF">2020-05-13T16:34:00Z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